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4" w:rsidRPr="00F86C67" w:rsidRDefault="007D53F4" w:rsidP="007D53F4">
      <w:pPr>
        <w:ind w:rightChars="-589" w:right="-1414" w:firstLineChars="50" w:firstLine="160"/>
        <w:jc w:val="center"/>
        <w:rPr>
          <w:rFonts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國際志工服務計畫</w:t>
      </w:r>
      <w:r w:rsidRPr="00F86C67">
        <w:rPr>
          <w:rFonts w:ascii="標楷體" w:eastAsia="標楷體" w:hAnsi="標楷體" w:hint="eastAsia"/>
          <w:b/>
          <w:bCs/>
          <w:sz w:val="32"/>
          <w:szCs w:val="32"/>
        </w:rPr>
        <w:t>作業程序說明表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7D53F4" w:rsidRPr="001770A3" w:rsidTr="007D53F4">
        <w:trPr>
          <w:trHeight w:val="879"/>
          <w:jc w:val="center"/>
        </w:trPr>
        <w:tc>
          <w:tcPr>
            <w:tcW w:w="1368" w:type="dxa"/>
            <w:vAlign w:val="center"/>
          </w:tcPr>
          <w:p w:rsidR="007D53F4" w:rsidRPr="001770A3" w:rsidRDefault="007D53F4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bookmarkStart w:id="0" w:name="_GoBack"/>
          </w:p>
        </w:tc>
        <w:tc>
          <w:tcPr>
            <w:tcW w:w="8352" w:type="dxa"/>
            <w:vAlign w:val="center"/>
          </w:tcPr>
          <w:p w:rsidR="007D53F4" w:rsidRPr="001549A3" w:rsidRDefault="007D53F4" w:rsidP="00196BC6">
            <w:pPr>
              <w:jc w:val="both"/>
              <w:rPr>
                <w:rFonts w:ascii="標楷體" w:eastAsia="標楷體" w:hAnsi="標楷體" w:hint="eastAsia"/>
                <w:color w:val="0070C0"/>
                <w:sz w:val="28"/>
              </w:rPr>
            </w:pPr>
            <w:r w:rsidRPr="001549A3">
              <w:rPr>
                <w:rFonts w:ascii="標楷體" w:eastAsia="標楷體" w:hAnsi="標楷體" w:hint="eastAsia"/>
                <w:color w:val="0070C0"/>
                <w:sz w:val="28"/>
              </w:rPr>
              <w:t>D0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306</w:t>
            </w:r>
          </w:p>
        </w:tc>
      </w:tr>
      <w:tr w:rsidR="007D53F4" w:rsidRPr="001770A3" w:rsidTr="007D53F4">
        <w:trPr>
          <w:trHeight w:val="895"/>
          <w:jc w:val="center"/>
        </w:trPr>
        <w:tc>
          <w:tcPr>
            <w:tcW w:w="1368" w:type="dxa"/>
            <w:vAlign w:val="center"/>
          </w:tcPr>
          <w:p w:rsidR="007D53F4" w:rsidRPr="001770A3" w:rsidRDefault="007D53F4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7D53F4" w:rsidRPr="001770A3" w:rsidRDefault="007D53F4" w:rsidP="00196BC6">
            <w:pPr>
              <w:ind w:leftChars="-15" w:left="-36" w:firstLine="16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國際志工服務計畫</w:t>
            </w:r>
          </w:p>
        </w:tc>
      </w:tr>
      <w:tr w:rsidR="007D53F4" w:rsidRPr="001770A3" w:rsidTr="007D53F4">
        <w:trPr>
          <w:trHeight w:val="886"/>
          <w:jc w:val="center"/>
        </w:trPr>
        <w:tc>
          <w:tcPr>
            <w:tcW w:w="1368" w:type="dxa"/>
            <w:vAlign w:val="center"/>
          </w:tcPr>
          <w:p w:rsidR="007D53F4" w:rsidRPr="001770A3" w:rsidRDefault="007D53F4" w:rsidP="00196BC6">
            <w:pPr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承辦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單位</w:t>
            </w:r>
          </w:p>
        </w:tc>
        <w:tc>
          <w:tcPr>
            <w:tcW w:w="8352" w:type="dxa"/>
            <w:vAlign w:val="center"/>
          </w:tcPr>
          <w:p w:rsidR="007D53F4" w:rsidRPr="002C66D9" w:rsidRDefault="007D53F4" w:rsidP="00196BC6">
            <w:pPr>
              <w:ind w:leftChars="-75" w:left="-180" w:firstLine="160"/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</w:pPr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學</w:t>
            </w:r>
            <w:proofErr w:type="gramStart"/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務</w:t>
            </w:r>
            <w:proofErr w:type="gramEnd"/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課外活動指導</w:t>
            </w:r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組</w:t>
            </w:r>
          </w:p>
        </w:tc>
      </w:tr>
      <w:tr w:rsidR="007D53F4" w:rsidRPr="001770A3" w:rsidTr="007D53F4">
        <w:trPr>
          <w:trHeight w:val="530"/>
          <w:jc w:val="center"/>
        </w:trPr>
        <w:tc>
          <w:tcPr>
            <w:tcW w:w="1368" w:type="dxa"/>
          </w:tcPr>
          <w:p w:rsidR="007D53F4" w:rsidRPr="00BA3EDD" w:rsidRDefault="007D53F4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作業程序說明</w:t>
            </w:r>
          </w:p>
        </w:tc>
        <w:tc>
          <w:tcPr>
            <w:tcW w:w="8352" w:type="dxa"/>
            <w:vAlign w:val="center"/>
          </w:tcPr>
          <w:p w:rsidR="007D53F4" w:rsidRPr="00BA3EDD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預定辦理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時程：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每年1月至12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月。</w:t>
            </w:r>
          </w:p>
          <w:p w:rsidR="007D53F4" w:rsidRPr="00BA3EDD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依教學卓越計畫申請案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53F4" w:rsidRPr="00BA3EDD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辦理招募說明會：於每年2-3月辦理志工招募說明會。</w:t>
            </w:r>
          </w:p>
          <w:p w:rsidR="007D53F4" w:rsidRPr="00BA3EDD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四、志工甄選：依計畫規定及服務學校需求甄選志工。</w:t>
            </w:r>
            <w:r w:rsidRPr="00BA3E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D53F4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五、團隊籌組：各團隊依規劃籌組、課程編排及驗收。</w:t>
            </w:r>
          </w:p>
          <w:p w:rsidR="007D53F4" w:rsidRPr="00BA3EDD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六、志工服務：於每年7-8月至服務學校進行課業輔導。</w:t>
            </w:r>
          </w:p>
          <w:p w:rsidR="007D53F4" w:rsidRPr="00BA3EDD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七、計畫結案及成果發表：志工於服務結束後繳交服務心得及學習資料檔案，並參加該年度社團夏季聯合成發活動。</w:t>
            </w:r>
          </w:p>
        </w:tc>
      </w:tr>
      <w:tr w:rsidR="007D53F4" w:rsidRPr="001770A3" w:rsidTr="007D53F4">
        <w:trPr>
          <w:trHeight w:val="530"/>
          <w:jc w:val="center"/>
        </w:trPr>
        <w:tc>
          <w:tcPr>
            <w:tcW w:w="1368" w:type="dxa"/>
          </w:tcPr>
          <w:p w:rsidR="007D53F4" w:rsidRDefault="007D53F4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7D53F4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一、聯繫服務學校確認服務意願，教育部來函後，進行計畫申請作業流程。</w:t>
            </w:r>
          </w:p>
          <w:p w:rsidR="007D53F4" w:rsidRPr="001D4B09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二、召開志工招募說明會。</w:t>
            </w:r>
          </w:p>
          <w:p w:rsidR="007D53F4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三、依計畫規定及服務學校需求，招募符合專長之志工。</w:t>
            </w:r>
          </w:p>
          <w:p w:rsidR="007D53F4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四、志工甄選後，進行團隊籌組、課程規劃及驗收。</w:t>
            </w:r>
          </w:p>
          <w:p w:rsidR="007D53F4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五、於暑假期間至僑校進行課業輔導服務。</w:t>
            </w:r>
          </w:p>
          <w:p w:rsidR="007D53F4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六、經費核銷。</w:t>
            </w:r>
          </w:p>
          <w:p w:rsidR="007D53F4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七、計畫結案及成果發表作業，志工繳交服務心得及學習檔案，由業務承辦人彙報教學卓越計畫中心結案。</w:t>
            </w:r>
          </w:p>
        </w:tc>
      </w:tr>
      <w:tr w:rsidR="007D53F4" w:rsidRPr="001770A3" w:rsidTr="007D53F4">
        <w:trPr>
          <w:trHeight w:val="157"/>
          <w:jc w:val="center"/>
        </w:trPr>
        <w:tc>
          <w:tcPr>
            <w:tcW w:w="1368" w:type="dxa"/>
            <w:vAlign w:val="center"/>
          </w:tcPr>
          <w:p w:rsidR="007D53F4" w:rsidRPr="001770A3" w:rsidRDefault="007D53F4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7D53F4" w:rsidRPr="00103E8E" w:rsidRDefault="007D53F4" w:rsidP="00196BC6">
            <w:pPr>
              <w:widowControl/>
              <w:spacing w:before="150" w:after="150" w:line="420" w:lineRule="atLeast"/>
              <w:rPr>
                <w:rFonts w:ascii="標楷體" w:eastAsia="標楷體" w:hAnsi="標楷體" w:hint="eastAsia"/>
                <w:color w:val="000000"/>
                <w:sz w:val="28"/>
              </w:rPr>
            </w:pPr>
            <w:hyperlink r:id="rId6" w:history="1">
              <w:r w:rsidRPr="002B1BDF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</w:rPr>
                <w:t>國立彰化師範大學國際志工服務計畫團員甄選及獎補助要點</w:t>
              </w:r>
            </w:hyperlink>
          </w:p>
        </w:tc>
      </w:tr>
      <w:tr w:rsidR="007D53F4" w:rsidRPr="001770A3" w:rsidTr="007D53F4">
        <w:trPr>
          <w:trHeight w:val="112"/>
          <w:jc w:val="center"/>
        </w:trPr>
        <w:tc>
          <w:tcPr>
            <w:tcW w:w="1368" w:type="dxa"/>
            <w:vAlign w:val="center"/>
          </w:tcPr>
          <w:p w:rsidR="007D53F4" w:rsidRDefault="007D53F4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7D53F4" w:rsidRPr="00CB757F" w:rsidRDefault="007D53F4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志工報名表</w:t>
            </w:r>
          </w:p>
        </w:tc>
      </w:tr>
      <w:bookmarkEnd w:id="0"/>
    </w:tbl>
    <w:p w:rsidR="007D53F4" w:rsidRDefault="007D53F4" w:rsidP="007D53F4">
      <w:pPr>
        <w:rPr>
          <w:rFonts w:hint="eastAsia"/>
        </w:rPr>
      </w:pPr>
    </w:p>
    <w:p w:rsidR="00E87660" w:rsidRPr="007D53F4" w:rsidRDefault="00E87660" w:rsidP="007D53F4"/>
    <w:sectPr w:rsidR="00E87660" w:rsidRPr="007D53F4" w:rsidSect="00C76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3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2C0820"/>
    <w:rsid w:val="002F6AC1"/>
    <w:rsid w:val="003518A9"/>
    <w:rsid w:val="00353076"/>
    <w:rsid w:val="003F60FC"/>
    <w:rsid w:val="006012A9"/>
    <w:rsid w:val="0068220A"/>
    <w:rsid w:val="007D53F4"/>
    <w:rsid w:val="008248B5"/>
    <w:rsid w:val="00903A32"/>
    <w:rsid w:val="009C706D"/>
    <w:rsid w:val="00C7609D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.ncue.edu.tw/ezfiles/17/1017/img/504/1401247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Computer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2015-11-18T06:18:00Z</dcterms:created>
  <dcterms:modified xsi:type="dcterms:W3CDTF">2015-11-18T06:18:00Z</dcterms:modified>
</cp:coreProperties>
</file>